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057"/>
        <w:gridCol w:w="2087"/>
        <w:gridCol w:w="1604"/>
        <w:gridCol w:w="1500"/>
        <w:gridCol w:w="1141"/>
        <w:gridCol w:w="2572"/>
      </w:tblGrid>
      <w:tr w:rsidR="00927D3C" w14:paraId="61328FCB" w14:textId="77777777" w:rsidTr="003E3F9A">
        <w:trPr>
          <w:jc w:val="center"/>
        </w:trPr>
        <w:tc>
          <w:tcPr>
            <w:tcW w:w="5000" w:type="pct"/>
            <w:gridSpan w:val="6"/>
            <w:shd w:val="pct10" w:color="auto" w:fill="auto"/>
          </w:tcPr>
          <w:p w14:paraId="12BC69C6" w14:textId="671AD04E" w:rsidR="00927D3C" w:rsidRDefault="00927D3C" w:rsidP="00927D3C">
            <w:pPr>
              <w:tabs>
                <w:tab w:val="left" w:pos="1383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IDENTIFICACION DEL CANDIDATO Y FORMACIÓN</w:t>
            </w:r>
          </w:p>
        </w:tc>
      </w:tr>
      <w:tr w:rsidR="00927D3C" w:rsidRPr="00927D3C" w14:paraId="3DA629E9" w14:textId="77777777" w:rsidTr="003E3F9A">
        <w:trPr>
          <w:trHeight w:val="406"/>
          <w:jc w:val="center"/>
        </w:trPr>
        <w:tc>
          <w:tcPr>
            <w:tcW w:w="5000" w:type="pct"/>
            <w:gridSpan w:val="6"/>
          </w:tcPr>
          <w:p w14:paraId="6BC347CB" w14:textId="77AE2CA8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 w:rsidRPr="00927D3C">
              <w:rPr>
                <w:rFonts w:ascii="Arial" w:eastAsia="Times New Roman" w:hAnsi="Arial" w:cs="Arial"/>
                <w:sz w:val="18"/>
                <w:szCs w:val="18"/>
              </w:rPr>
              <w:t>Nombre del candidato</w:t>
            </w:r>
          </w:p>
        </w:tc>
      </w:tr>
      <w:tr w:rsidR="00927D3C" w:rsidRPr="00927D3C" w14:paraId="3E5AFF90" w14:textId="77777777" w:rsidTr="003E3F9A">
        <w:trPr>
          <w:trHeight w:val="467"/>
          <w:jc w:val="center"/>
        </w:trPr>
        <w:tc>
          <w:tcPr>
            <w:tcW w:w="5000" w:type="pct"/>
            <w:gridSpan w:val="6"/>
          </w:tcPr>
          <w:p w14:paraId="2AA2B087" w14:textId="5A5A5214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 w:rsidRPr="00927D3C">
              <w:rPr>
                <w:rFonts w:ascii="Arial" w:eastAsia="Times New Roman" w:hAnsi="Arial" w:cs="Arial"/>
                <w:sz w:val="18"/>
                <w:szCs w:val="18"/>
              </w:rPr>
              <w:t>Número de identificación</w:t>
            </w:r>
          </w:p>
        </w:tc>
      </w:tr>
      <w:tr w:rsidR="00927D3C" w:rsidRPr="00927D3C" w14:paraId="76FCDE14" w14:textId="77777777" w:rsidTr="003E3F9A">
        <w:trPr>
          <w:trHeight w:val="399"/>
          <w:jc w:val="center"/>
        </w:trPr>
        <w:tc>
          <w:tcPr>
            <w:tcW w:w="500" w:type="pct"/>
          </w:tcPr>
          <w:p w14:paraId="0D182302" w14:textId="77777777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 w:rsidRPr="00927D3C">
              <w:rPr>
                <w:rFonts w:ascii="Arial" w:eastAsia="Times New Roman" w:hAnsi="Arial" w:cs="Arial"/>
                <w:sz w:val="18"/>
                <w:szCs w:val="18"/>
              </w:rPr>
              <w:t>Educación Formal</w:t>
            </w:r>
          </w:p>
        </w:tc>
        <w:tc>
          <w:tcPr>
            <w:tcW w:w="1865" w:type="pct"/>
            <w:gridSpan w:val="2"/>
          </w:tcPr>
          <w:p w14:paraId="7203C510" w14:textId="77777777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38" w:type="pct"/>
            <w:gridSpan w:val="2"/>
          </w:tcPr>
          <w:p w14:paraId="15ABDFA4" w14:textId="0697D0F1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 w:rsidRPr="00927D3C">
              <w:rPr>
                <w:rFonts w:ascii="Arial" w:eastAsia="Times New Roman" w:hAnsi="Arial" w:cs="Arial"/>
                <w:sz w:val="18"/>
                <w:szCs w:val="18"/>
              </w:rPr>
              <w:t>Registro Profesional</w:t>
            </w:r>
          </w:p>
        </w:tc>
        <w:tc>
          <w:tcPr>
            <w:tcW w:w="1297" w:type="pct"/>
          </w:tcPr>
          <w:p w14:paraId="440B0CF5" w14:textId="310AF9A6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27D3C" w:rsidRPr="00927D3C" w14:paraId="20B6AE09" w14:textId="77777777" w:rsidTr="003E3F9A">
        <w:trPr>
          <w:trHeight w:val="550"/>
          <w:jc w:val="center"/>
        </w:trPr>
        <w:tc>
          <w:tcPr>
            <w:tcW w:w="2365" w:type="pct"/>
            <w:gridSpan w:val="3"/>
          </w:tcPr>
          <w:p w14:paraId="11C29519" w14:textId="77777777" w:rsid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Manual de funciones: </w:t>
            </w:r>
          </w:p>
          <w:p w14:paraId="466FF647" w14:textId="649DB8AC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 w:rsidRPr="00927D3C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Describir el n</w:t>
            </w:r>
            <w:r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ú</w:t>
            </w:r>
            <w:r w:rsidRPr="00927D3C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 xml:space="preserve">mero de la resolución vigente </w:t>
            </w:r>
          </w:p>
        </w:tc>
        <w:tc>
          <w:tcPr>
            <w:tcW w:w="1338" w:type="pct"/>
            <w:gridSpan w:val="2"/>
          </w:tcPr>
          <w:p w14:paraId="5047D57D" w14:textId="41ECD757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No. de ficha </w:t>
            </w:r>
          </w:p>
        </w:tc>
        <w:tc>
          <w:tcPr>
            <w:tcW w:w="1297" w:type="pct"/>
          </w:tcPr>
          <w:p w14:paraId="6ED5F220" w14:textId="1F5B580D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Denominación del empleo </w:t>
            </w:r>
          </w:p>
        </w:tc>
      </w:tr>
      <w:tr w:rsidR="00927D3C" w:rsidRPr="00927D3C" w14:paraId="4321D645" w14:textId="77777777" w:rsidTr="003E3F9A">
        <w:trPr>
          <w:trHeight w:val="699"/>
          <w:jc w:val="center"/>
        </w:trPr>
        <w:tc>
          <w:tcPr>
            <w:tcW w:w="2365" w:type="pct"/>
            <w:gridSpan w:val="3"/>
          </w:tcPr>
          <w:p w14:paraId="331FC3DE" w14:textId="76B3C619" w:rsidR="00927D3C" w:rsidRPr="00927D3C" w:rsidRDefault="00B622CA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Dependencia / </w:t>
            </w:r>
            <w:r w:rsidR="00927D3C">
              <w:rPr>
                <w:rFonts w:ascii="Arial" w:eastAsia="Times New Roman" w:hAnsi="Arial" w:cs="Arial"/>
                <w:sz w:val="18"/>
                <w:szCs w:val="18"/>
              </w:rPr>
              <w:t xml:space="preserve">Grupo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Interno de trabajo</w:t>
            </w:r>
          </w:p>
          <w:p w14:paraId="1DEFC2BF" w14:textId="11CCED3D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 w:rsidRPr="00927D3C">
              <w:rPr>
                <w:rFonts w:ascii="Arial" w:hAnsi="Arial" w:cs="Arial"/>
                <w:color w:val="FF0000"/>
                <w:sz w:val="16"/>
                <w:szCs w:val="18"/>
              </w:rPr>
              <w:t xml:space="preserve">Describir </w:t>
            </w:r>
            <w:r w:rsidR="00B622CA">
              <w:rPr>
                <w:rFonts w:ascii="Arial" w:hAnsi="Arial" w:cs="Arial"/>
                <w:color w:val="FF0000"/>
                <w:sz w:val="16"/>
                <w:szCs w:val="18"/>
              </w:rPr>
              <w:t xml:space="preserve">la dependencia y </w:t>
            </w:r>
            <w:r w:rsidRPr="00927D3C">
              <w:rPr>
                <w:rFonts w:ascii="Arial" w:hAnsi="Arial" w:cs="Arial"/>
                <w:color w:val="FF0000"/>
                <w:sz w:val="16"/>
                <w:szCs w:val="18"/>
              </w:rPr>
              <w:t xml:space="preserve">el grupo al que se asigna </w:t>
            </w:r>
          </w:p>
        </w:tc>
        <w:tc>
          <w:tcPr>
            <w:tcW w:w="1338" w:type="pct"/>
            <w:gridSpan w:val="2"/>
          </w:tcPr>
          <w:p w14:paraId="120EED29" w14:textId="29130205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Código</w:t>
            </w:r>
          </w:p>
        </w:tc>
        <w:tc>
          <w:tcPr>
            <w:tcW w:w="1297" w:type="pct"/>
          </w:tcPr>
          <w:p w14:paraId="61ACF437" w14:textId="16FAAE13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Grado</w:t>
            </w:r>
          </w:p>
        </w:tc>
      </w:tr>
      <w:tr w:rsidR="00927D3C" w:rsidRPr="00927D3C" w14:paraId="6715BA69" w14:textId="77777777" w:rsidTr="003E3F9A">
        <w:trPr>
          <w:trHeight w:val="498"/>
          <w:jc w:val="center"/>
        </w:trPr>
        <w:tc>
          <w:tcPr>
            <w:tcW w:w="5000" w:type="pct"/>
            <w:gridSpan w:val="6"/>
          </w:tcPr>
          <w:p w14:paraId="7FB53DED" w14:textId="77777777" w:rsidR="00927D3C" w:rsidRPr="00B0667A" w:rsidRDefault="00927D3C" w:rsidP="00E97A23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927D3C" w:rsidRPr="00927D3C" w14:paraId="67F53C12" w14:textId="77777777" w:rsidTr="003E3F9A">
        <w:trPr>
          <w:jc w:val="center"/>
        </w:trPr>
        <w:tc>
          <w:tcPr>
            <w:tcW w:w="1554" w:type="pct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2BBE496" w14:textId="5CD26676" w:rsidR="00927D3C" w:rsidRDefault="00927D3C" w:rsidP="00927D3C">
            <w:pPr>
              <w:tabs>
                <w:tab w:val="left" w:pos="1383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Descripción de la experiencia del manual</w:t>
            </w:r>
          </w:p>
        </w:tc>
        <w:tc>
          <w:tcPr>
            <w:tcW w:w="1570" w:type="pct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D3CF6BA" w14:textId="1B1B0AE7" w:rsidR="00927D3C" w:rsidRPr="00B0667A" w:rsidRDefault="00927D3C" w:rsidP="00927D3C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Descripción de los requisitos acreditados</w:t>
            </w:r>
          </w:p>
        </w:tc>
        <w:tc>
          <w:tcPr>
            <w:tcW w:w="1876" w:type="pct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6D22C2B" w14:textId="533E195A" w:rsidR="00927D3C" w:rsidRPr="00B0667A" w:rsidRDefault="00927D3C" w:rsidP="00927D3C">
            <w:pPr>
              <w:tabs>
                <w:tab w:val="left" w:pos="1383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Concepto técnico</w:t>
            </w:r>
          </w:p>
        </w:tc>
      </w:tr>
      <w:tr w:rsidR="00927D3C" w:rsidRPr="00927D3C" w14:paraId="34126A00" w14:textId="77777777" w:rsidTr="003E3F9A">
        <w:trPr>
          <w:trHeight w:val="3500"/>
          <w:jc w:val="center"/>
        </w:trPr>
        <w:tc>
          <w:tcPr>
            <w:tcW w:w="1554" w:type="pct"/>
            <w:gridSpan w:val="2"/>
            <w:shd w:val="clear" w:color="auto" w:fill="auto"/>
          </w:tcPr>
          <w:p w14:paraId="4970B2D9" w14:textId="77777777" w:rsidR="00927D3C" w:rsidRDefault="00927D3C" w:rsidP="00927D3C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Experiencia Principal </w:t>
            </w:r>
          </w:p>
          <w:p w14:paraId="625E95F0" w14:textId="77777777" w:rsidR="00927D3C" w:rsidRDefault="00927D3C" w:rsidP="00927D3C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  <w:p w14:paraId="78F686FA" w14:textId="77777777" w:rsidR="00927D3C" w:rsidRDefault="00927D3C" w:rsidP="00927D3C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  <w:p w14:paraId="6AFAF1FF" w14:textId="77777777" w:rsidR="00927D3C" w:rsidRDefault="00927D3C" w:rsidP="00927D3C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  <w:p w14:paraId="014B114B" w14:textId="1A624E0C" w:rsidR="00927D3C" w:rsidRPr="00B0667A" w:rsidRDefault="00927D3C" w:rsidP="00927D3C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Experiencia Alternativa </w:t>
            </w:r>
          </w:p>
        </w:tc>
        <w:tc>
          <w:tcPr>
            <w:tcW w:w="1570" w:type="pct"/>
            <w:gridSpan w:val="2"/>
            <w:shd w:val="clear" w:color="auto" w:fill="auto"/>
            <w:vAlign w:val="center"/>
          </w:tcPr>
          <w:p w14:paraId="37E31C13" w14:textId="201353B4" w:rsidR="00927D3C" w:rsidRPr="00B0667A" w:rsidRDefault="00927D3C" w:rsidP="00927D3C">
            <w:pPr>
              <w:tabs>
                <w:tab w:val="left" w:pos="1383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1EB8D6BA" w14:textId="77777777" w:rsidR="00927D3C" w:rsidRPr="00B0667A" w:rsidRDefault="00927D3C" w:rsidP="00927D3C">
            <w:pPr>
              <w:tabs>
                <w:tab w:val="left" w:pos="1383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</w:tr>
    </w:tbl>
    <w:p w14:paraId="6115AD01" w14:textId="409EDF86" w:rsidR="00927D3C" w:rsidRDefault="00927D3C" w:rsidP="00E97A23">
      <w:pPr>
        <w:tabs>
          <w:tab w:val="left" w:pos="13830"/>
        </w:tabs>
        <w:rPr>
          <w:rFonts w:ascii="Arial" w:eastAsia="Times New Roman" w:hAnsi="Arial" w:cs="Arial"/>
          <w:b/>
          <w:bCs/>
          <w:sz w:val="18"/>
          <w:szCs w:val="18"/>
        </w:rPr>
      </w:pPr>
    </w:p>
    <w:p w14:paraId="29F1F976" w14:textId="77777777" w:rsidR="00927D3C" w:rsidRPr="00927D3C" w:rsidRDefault="00927D3C" w:rsidP="00E97A23">
      <w:pPr>
        <w:tabs>
          <w:tab w:val="left" w:pos="13830"/>
        </w:tabs>
        <w:rPr>
          <w:rFonts w:ascii="Arial" w:eastAsia="Times New Roman" w:hAnsi="Arial" w:cs="Arial"/>
          <w:sz w:val="18"/>
          <w:szCs w:val="18"/>
        </w:rPr>
      </w:pPr>
    </w:p>
    <w:p w14:paraId="7CEFB9E5" w14:textId="36304AE6" w:rsidR="00927D3C" w:rsidRPr="00927D3C" w:rsidRDefault="00927D3C" w:rsidP="00927D3C">
      <w:pPr>
        <w:tabs>
          <w:tab w:val="left" w:pos="6096"/>
          <w:tab w:val="left" w:pos="13830"/>
        </w:tabs>
        <w:rPr>
          <w:rFonts w:ascii="Arial" w:eastAsia="Times New Roman" w:hAnsi="Arial" w:cs="Arial"/>
          <w:sz w:val="18"/>
          <w:szCs w:val="18"/>
        </w:rPr>
      </w:pPr>
      <w:r w:rsidRPr="00927D3C">
        <w:rPr>
          <w:rFonts w:ascii="Arial" w:eastAsia="Times New Roman" w:hAnsi="Arial" w:cs="Arial"/>
          <w:sz w:val="18"/>
          <w:szCs w:val="18"/>
        </w:rPr>
        <w:t>Firma</w:t>
      </w:r>
      <w:r w:rsidR="009F4AB6">
        <w:rPr>
          <w:rFonts w:ascii="Arial" w:eastAsia="Times New Roman" w:hAnsi="Arial" w:cs="Arial"/>
          <w:sz w:val="18"/>
          <w:szCs w:val="18"/>
        </w:rPr>
        <w:t xml:space="preserve">: </w:t>
      </w:r>
      <w:r w:rsidRPr="00927D3C">
        <w:rPr>
          <w:rFonts w:ascii="Arial" w:eastAsia="Times New Roman" w:hAnsi="Arial" w:cs="Arial"/>
          <w:sz w:val="18"/>
          <w:szCs w:val="18"/>
        </w:rPr>
        <w:tab/>
        <w:t>Firma</w:t>
      </w:r>
      <w:r w:rsidR="009F4AB6">
        <w:rPr>
          <w:rFonts w:ascii="Arial" w:eastAsia="Times New Roman" w:hAnsi="Arial" w:cs="Arial"/>
          <w:sz w:val="18"/>
          <w:szCs w:val="18"/>
        </w:rPr>
        <w:t>:</w:t>
      </w:r>
    </w:p>
    <w:p w14:paraId="18B3DEDD" w14:textId="40D3C503" w:rsidR="00927D3C" w:rsidRPr="00927D3C" w:rsidRDefault="00927D3C" w:rsidP="00927D3C">
      <w:pPr>
        <w:tabs>
          <w:tab w:val="left" w:pos="6096"/>
          <w:tab w:val="left" w:pos="13830"/>
        </w:tabs>
        <w:rPr>
          <w:rFonts w:ascii="Arial" w:eastAsia="Times New Roman" w:hAnsi="Arial" w:cs="Arial"/>
          <w:sz w:val="18"/>
          <w:szCs w:val="18"/>
        </w:rPr>
      </w:pPr>
      <w:r w:rsidRPr="00927D3C">
        <w:rPr>
          <w:rFonts w:ascii="Arial" w:eastAsia="Times New Roman" w:hAnsi="Arial" w:cs="Arial"/>
          <w:sz w:val="18"/>
          <w:szCs w:val="18"/>
        </w:rPr>
        <w:t>Nombre</w:t>
      </w:r>
      <w:r w:rsidR="009F4AB6">
        <w:rPr>
          <w:rFonts w:ascii="Arial" w:eastAsia="Times New Roman" w:hAnsi="Arial" w:cs="Arial"/>
          <w:sz w:val="18"/>
          <w:szCs w:val="18"/>
        </w:rPr>
        <w:t>:</w:t>
      </w:r>
      <w:r w:rsidRPr="00927D3C">
        <w:rPr>
          <w:rFonts w:ascii="Arial" w:eastAsia="Times New Roman" w:hAnsi="Arial" w:cs="Arial"/>
          <w:sz w:val="18"/>
          <w:szCs w:val="18"/>
        </w:rPr>
        <w:tab/>
        <w:t>Nombre</w:t>
      </w:r>
      <w:r w:rsidR="009F4AB6">
        <w:rPr>
          <w:rFonts w:ascii="Arial" w:eastAsia="Times New Roman" w:hAnsi="Arial" w:cs="Arial"/>
          <w:sz w:val="18"/>
          <w:szCs w:val="18"/>
        </w:rPr>
        <w:t xml:space="preserve">: </w:t>
      </w:r>
    </w:p>
    <w:p w14:paraId="0828CAAC" w14:textId="67BE167E" w:rsidR="00927D3C" w:rsidRPr="00927D3C" w:rsidRDefault="00927D3C" w:rsidP="00927D3C">
      <w:pPr>
        <w:tabs>
          <w:tab w:val="left" w:pos="6096"/>
          <w:tab w:val="left" w:pos="13830"/>
        </w:tabs>
        <w:rPr>
          <w:rFonts w:ascii="Arial" w:eastAsia="Times New Roman" w:hAnsi="Arial" w:cs="Arial"/>
          <w:sz w:val="18"/>
          <w:szCs w:val="18"/>
        </w:rPr>
      </w:pPr>
      <w:r w:rsidRPr="00927D3C">
        <w:rPr>
          <w:rFonts w:ascii="Arial" w:eastAsia="Times New Roman" w:hAnsi="Arial" w:cs="Arial"/>
          <w:sz w:val="18"/>
          <w:szCs w:val="18"/>
        </w:rPr>
        <w:t>Cargo</w:t>
      </w:r>
      <w:r w:rsidR="009F4AB6">
        <w:rPr>
          <w:rFonts w:ascii="Arial" w:eastAsia="Times New Roman" w:hAnsi="Arial" w:cs="Arial"/>
          <w:sz w:val="18"/>
          <w:szCs w:val="18"/>
        </w:rPr>
        <w:t xml:space="preserve">: </w:t>
      </w:r>
      <w:proofErr w:type="gramStart"/>
      <w:r w:rsidR="009F4AB6">
        <w:rPr>
          <w:rFonts w:ascii="Arial" w:eastAsia="Times New Roman" w:hAnsi="Arial" w:cs="Arial"/>
          <w:sz w:val="18"/>
          <w:szCs w:val="18"/>
        </w:rPr>
        <w:t>Secretario</w:t>
      </w:r>
      <w:proofErr w:type="gramEnd"/>
      <w:r w:rsidR="009F4AB6">
        <w:rPr>
          <w:rFonts w:ascii="Arial" w:eastAsia="Times New Roman" w:hAnsi="Arial" w:cs="Arial"/>
          <w:sz w:val="18"/>
          <w:szCs w:val="18"/>
        </w:rPr>
        <w:t xml:space="preserve"> de Autoridad Aeronáutica</w:t>
      </w:r>
      <w:r w:rsidRPr="00927D3C">
        <w:rPr>
          <w:rFonts w:ascii="Arial" w:eastAsia="Times New Roman" w:hAnsi="Arial" w:cs="Arial"/>
          <w:sz w:val="18"/>
          <w:szCs w:val="18"/>
        </w:rPr>
        <w:tab/>
        <w:t>Cargo</w:t>
      </w:r>
      <w:r w:rsidR="009F4AB6">
        <w:rPr>
          <w:rFonts w:ascii="Arial" w:eastAsia="Times New Roman" w:hAnsi="Arial" w:cs="Arial"/>
          <w:sz w:val="18"/>
          <w:szCs w:val="18"/>
        </w:rPr>
        <w:t>: Coordinador del Grupo</w:t>
      </w:r>
      <w:r w:rsidR="00134565">
        <w:rPr>
          <w:rFonts w:ascii="Arial" w:eastAsia="Times New Roman" w:hAnsi="Arial" w:cs="Arial"/>
          <w:sz w:val="18"/>
          <w:szCs w:val="18"/>
        </w:rPr>
        <w:t xml:space="preserve"> </w:t>
      </w:r>
      <w:r w:rsidR="00134565" w:rsidRPr="00134565">
        <w:rPr>
          <w:rFonts w:ascii="Arial" w:eastAsia="Times New Roman" w:hAnsi="Arial" w:cs="Arial"/>
          <w:color w:val="FF0000"/>
          <w:sz w:val="18"/>
          <w:szCs w:val="18"/>
        </w:rPr>
        <w:t>Nombre del grupo interno del trabajo</w:t>
      </w:r>
    </w:p>
    <w:p w14:paraId="4A7D1D6F" w14:textId="2BA761F8" w:rsidR="00927D3C" w:rsidRPr="00927D3C" w:rsidRDefault="00927D3C" w:rsidP="00927D3C">
      <w:pPr>
        <w:tabs>
          <w:tab w:val="left" w:pos="6096"/>
          <w:tab w:val="left" w:pos="13830"/>
        </w:tabs>
        <w:rPr>
          <w:rFonts w:ascii="Arial" w:eastAsia="Times New Roman" w:hAnsi="Arial" w:cs="Arial"/>
          <w:sz w:val="18"/>
          <w:szCs w:val="18"/>
        </w:rPr>
      </w:pPr>
      <w:r w:rsidRPr="00927D3C">
        <w:rPr>
          <w:rFonts w:ascii="Arial" w:eastAsia="Times New Roman" w:hAnsi="Arial" w:cs="Arial"/>
          <w:sz w:val="18"/>
          <w:szCs w:val="18"/>
        </w:rPr>
        <w:t>Dependencia</w:t>
      </w:r>
      <w:r w:rsidR="009F4AB6">
        <w:rPr>
          <w:rFonts w:ascii="Arial" w:eastAsia="Times New Roman" w:hAnsi="Arial" w:cs="Arial"/>
          <w:sz w:val="18"/>
          <w:szCs w:val="18"/>
        </w:rPr>
        <w:t xml:space="preserve">: </w:t>
      </w:r>
      <w:proofErr w:type="gramStart"/>
      <w:r w:rsidR="009F4AB6">
        <w:rPr>
          <w:rFonts w:ascii="Arial" w:eastAsia="Times New Roman" w:hAnsi="Arial" w:cs="Arial"/>
          <w:sz w:val="18"/>
          <w:szCs w:val="18"/>
        </w:rPr>
        <w:t>Secretaria</w:t>
      </w:r>
      <w:proofErr w:type="gramEnd"/>
      <w:r w:rsidR="009F4AB6">
        <w:rPr>
          <w:rFonts w:ascii="Arial" w:eastAsia="Times New Roman" w:hAnsi="Arial" w:cs="Arial"/>
          <w:sz w:val="18"/>
          <w:szCs w:val="18"/>
        </w:rPr>
        <w:t xml:space="preserve"> de Autoridad Aeronáutica</w:t>
      </w:r>
      <w:r w:rsidRPr="00927D3C">
        <w:rPr>
          <w:rFonts w:ascii="Arial" w:eastAsia="Times New Roman" w:hAnsi="Arial" w:cs="Arial"/>
          <w:sz w:val="18"/>
          <w:szCs w:val="18"/>
        </w:rPr>
        <w:tab/>
        <w:t>Dependencia</w:t>
      </w:r>
      <w:r w:rsidR="009F4AB6">
        <w:rPr>
          <w:rFonts w:ascii="Arial" w:eastAsia="Times New Roman" w:hAnsi="Arial" w:cs="Arial"/>
          <w:sz w:val="18"/>
          <w:szCs w:val="18"/>
        </w:rPr>
        <w:t>:</w:t>
      </w:r>
      <w:r w:rsidR="00134565">
        <w:rPr>
          <w:rFonts w:ascii="Arial" w:eastAsia="Times New Roman" w:hAnsi="Arial" w:cs="Arial"/>
          <w:color w:val="FF0000"/>
          <w:sz w:val="18"/>
          <w:szCs w:val="18"/>
        </w:rPr>
        <w:t xml:space="preserve"> Dirección a la que pertenece el grupo interno de trabajo</w:t>
      </w:r>
    </w:p>
    <w:sectPr w:rsidR="00927D3C" w:rsidRPr="00927D3C" w:rsidSect="00382D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79" w:right="851" w:bottom="1418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6F176" w14:textId="77777777" w:rsidR="00822CC9" w:rsidRDefault="00822CC9" w:rsidP="00001787">
      <w:r>
        <w:separator/>
      </w:r>
    </w:p>
  </w:endnote>
  <w:endnote w:type="continuationSeparator" w:id="0">
    <w:p w14:paraId="550EE13B" w14:textId="77777777" w:rsidR="00822CC9" w:rsidRDefault="00822CC9" w:rsidP="0000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D915" w14:textId="77777777" w:rsidR="001A0CBD" w:rsidRDefault="001A0CB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470D1" w14:textId="77777777" w:rsidR="001A0CBD" w:rsidRDefault="001A0CB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56CD2" w14:textId="77777777" w:rsidR="001A0CBD" w:rsidRDefault="001A0CB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D485E" w14:textId="77777777" w:rsidR="00822CC9" w:rsidRDefault="00822CC9" w:rsidP="00001787">
      <w:r>
        <w:separator/>
      </w:r>
    </w:p>
  </w:footnote>
  <w:footnote w:type="continuationSeparator" w:id="0">
    <w:p w14:paraId="5F349E65" w14:textId="77777777" w:rsidR="00822CC9" w:rsidRDefault="00822CC9" w:rsidP="00001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0B2F1" w14:textId="77777777" w:rsidR="001A0CBD" w:rsidRDefault="001A0C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200E59" w:rsidRPr="00EC0388" w14:paraId="5099FD9B" w14:textId="77777777" w:rsidTr="00286873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113C76FD" w14:textId="77777777" w:rsidR="00200E59" w:rsidRPr="00EC0388" w:rsidRDefault="00200E59" w:rsidP="00200E59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365C1E75" wp14:editId="07092FD8">
                <wp:simplePos x="0" y="0"/>
                <wp:positionH relativeFrom="column">
                  <wp:posOffset>113030</wp:posOffset>
                </wp:positionH>
                <wp:positionV relativeFrom="paragraph">
                  <wp:posOffset>178451</wp:posOffset>
                </wp:positionV>
                <wp:extent cx="1266641" cy="914049"/>
                <wp:effectExtent l="0" t="0" r="0" b="635"/>
                <wp:wrapNone/>
                <wp:docPr id="12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641" cy="914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361B4E5C" w14:textId="4A7F383A" w:rsidR="00200E59" w:rsidRPr="00032F3B" w:rsidRDefault="00200E59" w:rsidP="00200E5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/>
              <w:b/>
              <w:sz w:val="24"/>
              <w:szCs w:val="24"/>
            </w:rPr>
            <w:t>FORMATO</w:t>
          </w:r>
        </w:p>
      </w:tc>
    </w:tr>
    <w:tr w:rsidR="00200E59" w:rsidRPr="00EC0388" w14:paraId="73A38ECC" w14:textId="77777777" w:rsidTr="000464ED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3EA30983" w14:textId="77777777" w:rsidR="00200E59" w:rsidRPr="00EC0388" w:rsidRDefault="00200E59" w:rsidP="00200E59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096E9DAC" w14:textId="1658B440" w:rsidR="00200E59" w:rsidRPr="00F86D7D" w:rsidRDefault="00200E59" w:rsidP="00200E5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C320D5">
            <w:rPr>
              <w:rFonts w:ascii="Arial" w:hAnsi="Arial" w:cs="Arial"/>
              <w:sz w:val="24"/>
              <w:szCs w:val="24"/>
            </w:rPr>
            <w:t xml:space="preserve">ANALISIS </w:t>
          </w:r>
          <w:r>
            <w:rPr>
              <w:rFonts w:ascii="Arial" w:hAnsi="Arial" w:cs="Arial"/>
              <w:sz w:val="24"/>
              <w:szCs w:val="24"/>
            </w:rPr>
            <w:t>TECNICO DE INSPECTORES</w:t>
          </w:r>
        </w:p>
      </w:tc>
    </w:tr>
    <w:tr w:rsidR="00200E59" w:rsidRPr="00D55428" w14:paraId="283FE5B5" w14:textId="77777777" w:rsidTr="00565416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64AA149B" w14:textId="77777777" w:rsidR="00200E59" w:rsidRPr="00D55428" w:rsidRDefault="00200E59" w:rsidP="00200E5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6BE558BF" w14:textId="2198E69B" w:rsidR="00200E59" w:rsidRPr="00D55428" w:rsidRDefault="00200E59" w:rsidP="00200E5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 w:rsidR="005C606F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5C606F" w:rsidRPr="001A0CBD">
            <w:rPr>
              <w:rFonts w:ascii="Arial" w:hAnsi="Arial" w:cs="Arial"/>
              <w:bCs/>
              <w:sz w:val="16"/>
              <w:szCs w:val="16"/>
            </w:rPr>
            <w:t>ESTR-2.0-12-19</w:t>
          </w:r>
        </w:p>
      </w:tc>
      <w:tc>
        <w:tcPr>
          <w:tcW w:w="2551" w:type="dxa"/>
          <w:shd w:val="clear" w:color="auto" w:fill="FFFFFF"/>
          <w:vAlign w:val="center"/>
        </w:tcPr>
        <w:p w14:paraId="588A7A71" w14:textId="34735A75" w:rsidR="00200E59" w:rsidRPr="00D55428" w:rsidRDefault="00200E59" w:rsidP="00200E5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 w:rsidR="005C606F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5C606F" w:rsidRPr="001A0CBD">
            <w:rPr>
              <w:rFonts w:ascii="Arial" w:hAnsi="Arial" w:cs="Arial"/>
              <w:bCs/>
              <w:sz w:val="16"/>
              <w:szCs w:val="16"/>
            </w:rPr>
            <w:t>01</w:t>
          </w:r>
        </w:p>
      </w:tc>
      <w:tc>
        <w:tcPr>
          <w:tcW w:w="2551" w:type="dxa"/>
          <w:shd w:val="clear" w:color="auto" w:fill="FFFFFF"/>
          <w:vAlign w:val="center"/>
        </w:tcPr>
        <w:p w14:paraId="34938941" w14:textId="77777777" w:rsidR="00200E59" w:rsidRDefault="00200E59" w:rsidP="00200E5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</w:p>
        <w:p w14:paraId="53881FFC" w14:textId="7BF7BDAE" w:rsidR="001A0CBD" w:rsidRPr="001A0CBD" w:rsidRDefault="001A0CBD" w:rsidP="00200E59">
          <w:pPr>
            <w:pStyle w:val="Encabezado"/>
            <w:jc w:val="center"/>
            <w:rPr>
              <w:rFonts w:ascii="Arial" w:hAnsi="Arial" w:cs="Arial"/>
              <w:bCs/>
              <w:sz w:val="16"/>
              <w:szCs w:val="16"/>
            </w:rPr>
          </w:pPr>
          <w:r w:rsidRPr="001A0CBD">
            <w:rPr>
              <w:rFonts w:ascii="Arial" w:hAnsi="Arial" w:cs="Arial"/>
              <w:bCs/>
              <w:sz w:val="16"/>
              <w:szCs w:val="16"/>
            </w:rPr>
            <w:t>25/08/2022</w:t>
          </w:r>
        </w:p>
      </w:tc>
    </w:tr>
  </w:tbl>
  <w:p w14:paraId="062C94DD" w14:textId="77777777" w:rsidR="00200E59" w:rsidRDefault="00200E5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B08C" w14:textId="77777777" w:rsidR="001A0CBD" w:rsidRDefault="001A0CB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DA"/>
    <w:multiLevelType w:val="hybridMultilevel"/>
    <w:tmpl w:val="08F2A43E"/>
    <w:lvl w:ilvl="0" w:tplc="5B985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CE1060"/>
    <w:multiLevelType w:val="hybridMultilevel"/>
    <w:tmpl w:val="4BC8AF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E29B4"/>
    <w:multiLevelType w:val="hybridMultilevel"/>
    <w:tmpl w:val="4DA668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9E7"/>
    <w:rsid w:val="00001787"/>
    <w:rsid w:val="00001AC8"/>
    <w:rsid w:val="000F361F"/>
    <w:rsid w:val="00134565"/>
    <w:rsid w:val="00161061"/>
    <w:rsid w:val="00162C02"/>
    <w:rsid w:val="001A0CBD"/>
    <w:rsid w:val="001A7AA7"/>
    <w:rsid w:val="001D4B28"/>
    <w:rsid w:val="00200E59"/>
    <w:rsid w:val="002502D3"/>
    <w:rsid w:val="002D3BDC"/>
    <w:rsid w:val="002F3A1D"/>
    <w:rsid w:val="00317FB2"/>
    <w:rsid w:val="00350CC9"/>
    <w:rsid w:val="00382DE3"/>
    <w:rsid w:val="003A1D15"/>
    <w:rsid w:val="003B717F"/>
    <w:rsid w:val="003D0ECC"/>
    <w:rsid w:val="003E3F9A"/>
    <w:rsid w:val="004430B1"/>
    <w:rsid w:val="0047705C"/>
    <w:rsid w:val="004B11F6"/>
    <w:rsid w:val="00515150"/>
    <w:rsid w:val="005409DB"/>
    <w:rsid w:val="00546672"/>
    <w:rsid w:val="005B4F79"/>
    <w:rsid w:val="005C606F"/>
    <w:rsid w:val="005D20AD"/>
    <w:rsid w:val="005E6529"/>
    <w:rsid w:val="005F17C9"/>
    <w:rsid w:val="005F38A7"/>
    <w:rsid w:val="00666D6E"/>
    <w:rsid w:val="006D1495"/>
    <w:rsid w:val="006E2A9C"/>
    <w:rsid w:val="006F0585"/>
    <w:rsid w:val="006F3CDE"/>
    <w:rsid w:val="00757678"/>
    <w:rsid w:val="007B69F4"/>
    <w:rsid w:val="007B6CFE"/>
    <w:rsid w:val="007C33A3"/>
    <w:rsid w:val="007C6C20"/>
    <w:rsid w:val="007E39E7"/>
    <w:rsid w:val="007F526F"/>
    <w:rsid w:val="00805B78"/>
    <w:rsid w:val="00822CC9"/>
    <w:rsid w:val="0084799E"/>
    <w:rsid w:val="00883042"/>
    <w:rsid w:val="008D6BA0"/>
    <w:rsid w:val="0090650B"/>
    <w:rsid w:val="009274F0"/>
    <w:rsid w:val="00927D3C"/>
    <w:rsid w:val="00950F2C"/>
    <w:rsid w:val="009614B8"/>
    <w:rsid w:val="0096266A"/>
    <w:rsid w:val="009D66F4"/>
    <w:rsid w:val="009F4AB6"/>
    <w:rsid w:val="00A503D6"/>
    <w:rsid w:val="00A85F66"/>
    <w:rsid w:val="00AA706A"/>
    <w:rsid w:val="00AC02CB"/>
    <w:rsid w:val="00B0667A"/>
    <w:rsid w:val="00B269A7"/>
    <w:rsid w:val="00B60F0A"/>
    <w:rsid w:val="00B622CA"/>
    <w:rsid w:val="00BB31B4"/>
    <w:rsid w:val="00BE6E94"/>
    <w:rsid w:val="00C4132E"/>
    <w:rsid w:val="00C721BC"/>
    <w:rsid w:val="00C75749"/>
    <w:rsid w:val="00DA0A58"/>
    <w:rsid w:val="00DA10D1"/>
    <w:rsid w:val="00DA13A2"/>
    <w:rsid w:val="00DD16BD"/>
    <w:rsid w:val="00E03FEF"/>
    <w:rsid w:val="00E25978"/>
    <w:rsid w:val="00E40B71"/>
    <w:rsid w:val="00E84009"/>
    <w:rsid w:val="00E95031"/>
    <w:rsid w:val="00E97A23"/>
    <w:rsid w:val="00EB406E"/>
    <w:rsid w:val="00EC7B40"/>
    <w:rsid w:val="00F076BA"/>
    <w:rsid w:val="00F2709E"/>
    <w:rsid w:val="00F616E7"/>
    <w:rsid w:val="00F872FC"/>
    <w:rsid w:val="00F914BA"/>
    <w:rsid w:val="00F95B66"/>
    <w:rsid w:val="00FD3356"/>
    <w:rsid w:val="00FE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4D7B"/>
  <w15:docId w15:val="{6204107C-F263-426F-8CA3-515EDDA9F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9E7"/>
    <w:pPr>
      <w:spacing w:after="0" w:line="240" w:lineRule="auto"/>
    </w:pPr>
    <w:rPr>
      <w:rFonts w:ascii="Calibri" w:hAnsi="Calibri" w:cs="Calibri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F3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aliases w:val="Encabezado 1"/>
    <w:basedOn w:val="Normal"/>
    <w:link w:val="EncabezadoCar"/>
    <w:uiPriority w:val="99"/>
    <w:unhideWhenUsed/>
    <w:rsid w:val="0000178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"/>
    <w:basedOn w:val="Fuentedeprrafopredeter"/>
    <w:link w:val="Encabezado"/>
    <w:uiPriority w:val="99"/>
    <w:rsid w:val="00001787"/>
    <w:rPr>
      <w:rFonts w:ascii="Calibri" w:hAnsi="Calibri" w:cs="Calibri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0178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1787"/>
    <w:rPr>
      <w:rFonts w:ascii="Calibri" w:hAnsi="Calibri" w:cs="Calibri"/>
      <w:lang w:eastAsia="es-CO"/>
    </w:rPr>
  </w:style>
  <w:style w:type="paragraph" w:styleId="Prrafodelista">
    <w:name w:val="List Paragraph"/>
    <w:basedOn w:val="Normal"/>
    <w:uiPriority w:val="34"/>
    <w:qFormat/>
    <w:rsid w:val="00C7574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4799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Sinespaciado">
    <w:name w:val="No Spacing"/>
    <w:uiPriority w:val="1"/>
    <w:qFormat/>
    <w:rsid w:val="00F2709E"/>
    <w:pPr>
      <w:spacing w:after="0" w:line="240" w:lineRule="auto"/>
    </w:pPr>
    <w:rPr>
      <w:rFonts w:ascii="Calibri" w:hAnsi="Calibri" w:cs="Calibri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4B2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4B28"/>
    <w:rPr>
      <w:rFonts w:ascii="Segoe UI" w:hAnsi="Segoe UI" w:cs="Segoe UI"/>
      <w:sz w:val="18"/>
      <w:szCs w:val="18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A3B3C-D1B6-4E3D-9F51-1C4CAAF86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Pilar Bojaca Gutierrez</dc:creator>
  <cp:keywords/>
  <dc:description/>
  <cp:lastModifiedBy>Fabio Emir Cely Solano</cp:lastModifiedBy>
  <cp:revision>5</cp:revision>
  <cp:lastPrinted>2021-11-09T22:14:00Z</cp:lastPrinted>
  <dcterms:created xsi:type="dcterms:W3CDTF">2022-08-16T15:19:00Z</dcterms:created>
  <dcterms:modified xsi:type="dcterms:W3CDTF">2022-08-26T02:07:00Z</dcterms:modified>
</cp:coreProperties>
</file>